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CC7B5B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03649C05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</w:t>
      </w:r>
      <w:r w:rsidR="006761B2">
        <w:rPr>
          <w:rFonts w:asciiTheme="majorBidi" w:hAnsiTheme="majorBidi" w:cstheme="majorBidi"/>
          <w:sz w:val="144"/>
          <w:szCs w:val="144"/>
        </w:rPr>
        <w:t>3</w:t>
      </w:r>
      <w:r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14:paraId="3BFA2A42" w14:textId="6AA57715" w:rsidR="00800529" w:rsidRPr="00800529" w:rsidRDefault="006761B2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CS 604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77777777" w:rsidR="0095506B" w:rsidRPr="0021115A" w:rsidRDefault="0095506B" w:rsidP="0095506B">
      <w:pPr>
        <w:rPr>
          <w:b/>
          <w:sz w:val="32"/>
          <w:szCs w:val="32"/>
        </w:rPr>
      </w:pPr>
    </w:p>
    <w:p w14:paraId="33BAFCE5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267D6177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2640F9A2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406ACDEC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0643AF36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7EFD2F05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2C9BA676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</w:p>
    <w:p w14:paraId="45C2243D" w14:textId="5201DD82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CS604 Assignment No.3 2021</w:t>
      </w:r>
    </w:p>
    <w:p w14:paraId="43F50962" w14:textId="77777777" w:rsidR="006761B2" w:rsidRDefault="006761B2" w:rsidP="006761B2">
      <w:pPr>
        <w:spacing w:line="188" w:lineRule="exact"/>
        <w:rPr>
          <w:rFonts w:ascii="Times New Roman" w:eastAsia="Times New Roman" w:hAnsi="Times New Roman"/>
          <w:sz w:val="24"/>
        </w:rPr>
      </w:pPr>
    </w:p>
    <w:p w14:paraId="2A75CA8C" w14:textId="77777777" w:rsidR="006761B2" w:rsidRDefault="006761B2" w:rsidP="006761B2">
      <w:pPr>
        <w:numPr>
          <w:ilvl w:val="0"/>
          <w:numId w:val="4"/>
        </w:numPr>
        <w:tabs>
          <w:tab w:val="left" w:pos="820"/>
        </w:tabs>
        <w:spacing w:line="0" w:lineRule="atLeast"/>
        <w:ind w:left="820" w:hanging="36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Calculate the Need Matrix for each process (P0 to P4) from the information given in the</w:t>
      </w:r>
    </w:p>
    <w:p w14:paraId="03E81D74" w14:textId="77777777" w:rsidR="006761B2" w:rsidRDefault="006761B2" w:rsidP="006761B2">
      <w:pPr>
        <w:spacing w:line="0" w:lineRule="atLeast"/>
        <w:ind w:left="4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table.</w:t>
      </w:r>
    </w:p>
    <w:p w14:paraId="7ABE8E47" w14:textId="77777777" w:rsidR="006761B2" w:rsidRDefault="006761B2" w:rsidP="006761B2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7B654143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Solution</w:t>
      </w:r>
    </w:p>
    <w:p w14:paraId="768590C3" w14:textId="77777777" w:rsidR="006761B2" w:rsidRDefault="006761B2" w:rsidP="006761B2">
      <w:pPr>
        <w:spacing w:line="171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00"/>
        <w:gridCol w:w="600"/>
        <w:gridCol w:w="600"/>
        <w:gridCol w:w="600"/>
        <w:gridCol w:w="580"/>
        <w:gridCol w:w="600"/>
        <w:gridCol w:w="600"/>
        <w:gridCol w:w="640"/>
        <w:gridCol w:w="640"/>
        <w:gridCol w:w="600"/>
        <w:gridCol w:w="640"/>
        <w:gridCol w:w="740"/>
      </w:tblGrid>
      <w:tr w:rsidR="006761B2" w14:paraId="78D63563" w14:textId="77777777" w:rsidTr="00B73F9D">
        <w:trPr>
          <w:trHeight w:val="28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F788E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Processes</w:t>
            </w:r>
          </w:p>
        </w:tc>
        <w:tc>
          <w:tcPr>
            <w:tcW w:w="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590D93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0E92583" w14:textId="77777777" w:rsidR="006761B2" w:rsidRDefault="006761B2" w:rsidP="00B73F9D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Allocation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DDF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860429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FE7906B" w14:textId="77777777" w:rsidR="006761B2" w:rsidRDefault="006761B2" w:rsidP="00B73F9D">
            <w:pPr>
              <w:spacing w:line="0" w:lineRule="atLeast"/>
              <w:ind w:left="3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Max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C327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049A22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3DF7E1B" w14:textId="77777777" w:rsidR="006761B2" w:rsidRDefault="006761B2" w:rsidP="00B73F9D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Available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5840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272ADA2A" w14:textId="77777777" w:rsidTr="00B73F9D">
        <w:trPr>
          <w:trHeight w:val="18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B100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338A9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58310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5D842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499C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AB27B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1EECC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6E2D3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A57A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24B8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6794E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C7C06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DE80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2452EAD6" w14:textId="77777777" w:rsidTr="00B73F9D">
        <w:trPr>
          <w:trHeight w:val="265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048A3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Resource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F64B7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R0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78F9B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R1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CFFF5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R2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1AE4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R3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88234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R0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7FBE1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R1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6AB4D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6642B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R3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D8C20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R0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5A4E8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R1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26BB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R2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EB498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R3</w:t>
            </w:r>
          </w:p>
        </w:tc>
      </w:tr>
      <w:tr w:rsidR="006761B2" w14:paraId="64138289" w14:textId="77777777" w:rsidTr="00B73F9D">
        <w:trPr>
          <w:trHeight w:val="276"/>
        </w:trPr>
        <w:tc>
          <w:tcPr>
            <w:tcW w:w="14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7CF63" w14:textId="77777777" w:rsidR="006761B2" w:rsidRDefault="006761B2" w:rsidP="00B73F9D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Types</w:t>
            </w: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BD2E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765E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E05F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EE6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3D46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96D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C1C5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8AC6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B6B2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A685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0F1A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246D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761B2" w14:paraId="2E030034" w14:textId="77777777" w:rsidTr="00B73F9D">
        <w:trPr>
          <w:trHeight w:val="149"/>
        </w:trPr>
        <w:tc>
          <w:tcPr>
            <w:tcW w:w="14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3ADF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5C1A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33D9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DE7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03A7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F9C8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3E05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1935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F2E1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7803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DCA3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87E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1A6A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761B2" w14:paraId="0D669947" w14:textId="77777777" w:rsidTr="00B73F9D">
        <w:trPr>
          <w:trHeight w:val="18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BA9D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EE2C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013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FD90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63D7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08FC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8190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4548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B304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81C5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300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883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B166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6761B2" w14:paraId="476ABD01" w14:textId="77777777" w:rsidTr="00B73F9D">
        <w:trPr>
          <w:trHeight w:val="265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2ECF2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8C393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3B911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F92C6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E885A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1B70B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5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7EC60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3EE60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CA7FF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5DAA5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1D345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2C40D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7F339" w14:textId="77777777" w:rsidR="006761B2" w:rsidRDefault="006761B2" w:rsidP="00B73F9D">
            <w:pPr>
              <w:spacing w:line="26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</w:tr>
      <w:tr w:rsidR="006761B2" w14:paraId="20F3442E" w14:textId="77777777" w:rsidTr="00B73F9D">
        <w:trPr>
          <w:trHeight w:val="18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1AD6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5FA5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0F49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3B4F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27AD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E6CE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4D6F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7EE5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052C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58DB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9858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3AD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8FEC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6761B2" w14:paraId="4602167A" w14:textId="77777777" w:rsidTr="00B73F9D">
        <w:trPr>
          <w:trHeight w:val="26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B6690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A7197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46813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97FEA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CF3C6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0BC83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CAF4E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E0247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A2773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82F76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17CB1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935F8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84740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6761B2" w14:paraId="46003CD2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510F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810D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A1A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E4B6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F070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C9CB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5BD4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C071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9E31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BC7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42C4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2847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0B4A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6D02680F" w14:textId="77777777" w:rsidTr="00B73F9D">
        <w:trPr>
          <w:trHeight w:val="26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A1451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A1A99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B621B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F8FD5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DB90A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0AC98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A15B7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FE6CB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5E75D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9D105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49EC8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C4323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85F72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</w:tr>
      <w:tr w:rsidR="006761B2" w14:paraId="44081237" w14:textId="77777777" w:rsidTr="00B73F9D">
        <w:trPr>
          <w:trHeight w:val="18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F0AE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0FD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A630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6265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A8C4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59A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E440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3E31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C6F9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25D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07FA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CDE0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DFE7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73FAF3C7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FB2E8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F2979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6F3D4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4E2EF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2B946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A9316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998F8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E442D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A4344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38E80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E95A6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FD048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61EDF" w14:textId="77777777" w:rsidR="006761B2" w:rsidRDefault="006761B2" w:rsidP="00B73F9D">
            <w:pPr>
              <w:spacing w:line="26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6761B2" w14:paraId="23802C70" w14:textId="77777777" w:rsidTr="00B73F9D">
        <w:trPr>
          <w:trHeight w:val="18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6FDE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81E7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5FCC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EF2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23A8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D379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BA70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3905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4F01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B425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D3FA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0A6B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79BC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6761B2" w14:paraId="09F3FDEA" w14:textId="77777777" w:rsidTr="00B73F9D">
        <w:trPr>
          <w:trHeight w:val="26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583EE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300A1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BD8B0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49441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863EC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E1434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9BC99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50BC7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1B519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D57D3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F0806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3CE3B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B979B" w14:textId="77777777" w:rsidR="006761B2" w:rsidRDefault="006761B2" w:rsidP="00B73F9D">
            <w:pPr>
              <w:spacing w:line="267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</w:tr>
      <w:tr w:rsidR="006761B2" w14:paraId="765164BE" w14:textId="77777777" w:rsidTr="00B73F9D">
        <w:trPr>
          <w:trHeight w:val="188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09CF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3DC2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24F7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522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2938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2C1C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1461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B975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8845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A0B3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D48B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BB1D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1FCF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</w:tbl>
    <w:p w14:paraId="2B92B9E5" w14:textId="77777777" w:rsidR="006761B2" w:rsidRDefault="006761B2" w:rsidP="006761B2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6F25D2F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EDA97F" w14:textId="77777777" w:rsidR="006761B2" w:rsidRDefault="006761B2" w:rsidP="006761B2">
      <w:pPr>
        <w:spacing w:line="233" w:lineRule="exact"/>
        <w:rPr>
          <w:rFonts w:ascii="Times New Roman" w:eastAsia="Times New Roman" w:hAnsi="Times New Roman"/>
          <w:sz w:val="24"/>
        </w:rPr>
      </w:pPr>
    </w:p>
    <w:p w14:paraId="5A8C234F" w14:textId="77777777" w:rsidR="006761B2" w:rsidRDefault="006761B2" w:rsidP="006761B2">
      <w:pPr>
        <w:numPr>
          <w:ilvl w:val="0"/>
          <w:numId w:val="5"/>
        </w:numPr>
        <w:tabs>
          <w:tab w:val="left" w:pos="840"/>
        </w:tabs>
        <w:spacing w:line="0" w:lineRule="atLeast"/>
        <w:ind w:left="840" w:hanging="35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Use the safety algorithm to find out that either the system is in a safe state or not. Write</w:t>
      </w:r>
    </w:p>
    <w:p w14:paraId="4D33740D" w14:textId="77777777" w:rsidR="006761B2" w:rsidRDefault="006761B2" w:rsidP="006761B2">
      <w:pPr>
        <w:spacing w:line="0" w:lineRule="atLeast"/>
        <w:ind w:left="25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down the complete available Matrix (work matrix).</w:t>
      </w:r>
    </w:p>
    <w:p w14:paraId="49F7F535" w14:textId="77777777" w:rsidR="006761B2" w:rsidRDefault="006761B2" w:rsidP="006761B2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4886CDF7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Solution</w:t>
      </w:r>
    </w:p>
    <w:p w14:paraId="76986328" w14:textId="77777777" w:rsidR="006761B2" w:rsidRDefault="006761B2" w:rsidP="006761B2">
      <w:pPr>
        <w:spacing w:line="174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640"/>
        <w:gridCol w:w="620"/>
        <w:gridCol w:w="640"/>
        <w:gridCol w:w="640"/>
        <w:gridCol w:w="620"/>
        <w:gridCol w:w="400"/>
        <w:gridCol w:w="240"/>
        <w:gridCol w:w="620"/>
        <w:gridCol w:w="660"/>
        <w:gridCol w:w="700"/>
        <w:gridCol w:w="620"/>
        <w:gridCol w:w="680"/>
        <w:gridCol w:w="800"/>
      </w:tblGrid>
      <w:tr w:rsidR="006761B2" w14:paraId="2CA8DA2E" w14:textId="77777777" w:rsidTr="00B73F9D">
        <w:trPr>
          <w:trHeight w:val="283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0DAFC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Processes</w:t>
            </w: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A7DCD4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7395E43" w14:textId="77777777" w:rsidR="006761B2" w:rsidRDefault="006761B2" w:rsidP="00B73F9D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Allocation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1E3A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AE7DAD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BC3E53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53C565B" w14:textId="77777777" w:rsidR="006761B2" w:rsidRDefault="006761B2" w:rsidP="00B73F9D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Max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9947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E513D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DB3E78D" w14:textId="77777777" w:rsidR="006761B2" w:rsidRDefault="006761B2" w:rsidP="00B73F9D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Available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6DA1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0600A03E" w14:textId="77777777" w:rsidTr="00B73F9D">
        <w:trPr>
          <w:trHeight w:val="262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6D0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4A197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BFF6B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68E0C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4671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73E90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F54D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265E6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01366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170E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A5131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D9B2D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AED46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61A6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761B2" w14:paraId="3A09F7F7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0196D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Resource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C5F9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ADF8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EB53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B7B3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1C9B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0D42CD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R1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86F1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AE0C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D4D2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52FA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2D24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9736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D74E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</w:tr>
      <w:tr w:rsidR="006761B2" w14:paraId="24F46EE1" w14:textId="77777777" w:rsidTr="00B73F9D">
        <w:trPr>
          <w:trHeight w:val="298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AA4DC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Types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558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F79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DA7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7946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548D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14:paraId="7BE7A7D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E86C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51F1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681E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3853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AEAA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21E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9837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3F0C9A01" w14:textId="77777777" w:rsidTr="00B73F9D">
        <w:trPr>
          <w:trHeight w:val="305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E65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DE50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7E39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395A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0705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3C46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D27FB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AFA6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4461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1949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DE2C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1030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DA8C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11C7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0AD6D39C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CDD5F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56A8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41E1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37E3F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F169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1B72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24C446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84F0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D6B5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B6BE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7567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CA2A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93DA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E3C9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07EE13F2" w14:textId="77777777" w:rsidTr="00B73F9D">
        <w:trPr>
          <w:trHeight w:val="248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0B2F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F20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175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D4D1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196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EF29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FD357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9E3D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56F8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E35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51F8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83EC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E7C3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F3A5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6761B2" w14:paraId="74B680A4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FDEF3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9030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6178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9D2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634A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F1547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9C0357D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0B71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C5CB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DF29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1168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8FF7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C952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3B43E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60570D81" w14:textId="77777777" w:rsidTr="00B73F9D">
        <w:trPr>
          <w:trHeight w:val="262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216C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0AC3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C286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6D0A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FA3A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744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2E604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FF8A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20F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9F6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BB8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B30C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A257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C3FC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761B2" w14:paraId="3DAFBB8C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FCD6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9519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C025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3BB4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522B6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15A43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470946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9377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27F9E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695B6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A1B4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4E9B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7763D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FCAB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6D14E1C8" w14:textId="77777777" w:rsidTr="00B73F9D">
        <w:trPr>
          <w:trHeight w:val="265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ABC3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308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EFE5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091D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6F7E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2731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5854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6EBC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01C3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74B8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9B3A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D718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7E39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2D22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761B2" w14:paraId="41782EE6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697AA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52C8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8F8E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0831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0E6E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75A4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37F235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BC0B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DB70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2588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A677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F29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14CB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9C49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761B2" w14:paraId="07D1404A" w14:textId="77777777" w:rsidTr="00B73F9D">
        <w:trPr>
          <w:trHeight w:val="245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BF70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1DB8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0C00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2FC7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B74A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749A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01E98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8DA1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3ED2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E364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6243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7BF0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824B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6658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6761B2" w14:paraId="0F79D1EC" w14:textId="77777777" w:rsidTr="00B73F9D">
        <w:trPr>
          <w:trHeight w:val="263"/>
        </w:trPr>
        <w:tc>
          <w:tcPr>
            <w:tcW w:w="1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C075E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P4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3424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20F7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8D2C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9ED4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FF13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BA4B41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D1D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6BCC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5BBFF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9EFF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7B7C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196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FAF0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761B2" w14:paraId="69D0BD2B" w14:textId="77777777" w:rsidTr="00B73F9D">
        <w:trPr>
          <w:trHeight w:val="264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6F75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ABB3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BF55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F900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42CD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8E99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96AD7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94CA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E72E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B69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956F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9202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939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F3D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14:paraId="07F60BFE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536BBEF" w14:textId="77777777" w:rsidR="006761B2" w:rsidRDefault="006761B2" w:rsidP="006761B2">
      <w:pPr>
        <w:spacing w:line="258" w:lineRule="exact"/>
        <w:rPr>
          <w:rFonts w:ascii="Times New Roman" w:eastAsia="Times New Roman" w:hAnsi="Times New Roman"/>
          <w:sz w:val="24"/>
        </w:rPr>
      </w:pPr>
    </w:p>
    <w:p w14:paraId="1FD47D31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Safe;&lt;p0, p1&gt;</w:t>
      </w:r>
    </w:p>
    <w:p w14:paraId="35D39193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sz w:val="28"/>
        </w:rPr>
        <w:sectPr w:rsidR="006761B2">
          <w:pgSz w:w="12240" w:h="15840"/>
          <w:pgMar w:top="718" w:right="1440" w:bottom="154" w:left="1440" w:header="0" w:footer="0" w:gutter="0"/>
          <w:cols w:space="0" w:equalWidth="0">
            <w:col w:w="9360"/>
          </w:cols>
          <w:docGrid w:linePitch="360"/>
        </w:sectPr>
      </w:pPr>
    </w:p>
    <w:p w14:paraId="108486E7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737FEDE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A397845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9C7BEF1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EF4EF28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5878F93" w14:textId="77777777" w:rsidR="006761B2" w:rsidRDefault="006761B2" w:rsidP="006761B2">
      <w:pPr>
        <w:spacing w:line="20" w:lineRule="exact"/>
        <w:rPr>
          <w:rFonts w:ascii="Times New Roman" w:eastAsia="Times New Roman" w:hAnsi="Times New Roman"/>
          <w:sz w:val="24"/>
        </w:rPr>
        <w:sectPr w:rsidR="006761B2">
          <w:type w:val="continuous"/>
          <w:pgSz w:w="12240" w:h="15840"/>
          <w:pgMar w:top="718" w:right="1440" w:bottom="154" w:left="1440" w:header="0" w:footer="0" w:gutter="0"/>
          <w:cols w:space="0" w:equalWidth="0">
            <w:col w:w="9360"/>
          </w:cols>
          <w:docGrid w:linePitch="360"/>
        </w:sectPr>
      </w:pPr>
    </w:p>
    <w:p w14:paraId="2C9BBD2A" w14:textId="77777777" w:rsidR="006761B2" w:rsidRDefault="006761B2" w:rsidP="006761B2">
      <w:pPr>
        <w:spacing w:line="288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00"/>
        <w:gridCol w:w="600"/>
        <w:gridCol w:w="600"/>
        <w:gridCol w:w="600"/>
        <w:gridCol w:w="580"/>
        <w:gridCol w:w="380"/>
        <w:gridCol w:w="220"/>
        <w:gridCol w:w="600"/>
        <w:gridCol w:w="640"/>
        <w:gridCol w:w="640"/>
        <w:gridCol w:w="600"/>
        <w:gridCol w:w="640"/>
        <w:gridCol w:w="740"/>
      </w:tblGrid>
      <w:tr w:rsidR="006761B2" w14:paraId="0EF63F8F" w14:textId="77777777" w:rsidTr="00B73F9D">
        <w:trPr>
          <w:trHeight w:val="283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4C806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Processes</w:t>
            </w:r>
          </w:p>
        </w:tc>
        <w:tc>
          <w:tcPr>
            <w:tcW w:w="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B6A913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252526F" w14:textId="77777777" w:rsidR="006761B2" w:rsidRDefault="006761B2" w:rsidP="00B73F9D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Allocation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1498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CDEE51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E0842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DFC83B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Max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5185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A93587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1B569B5" w14:textId="77777777" w:rsidR="006761B2" w:rsidRDefault="006761B2" w:rsidP="00B73F9D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Available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F92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1EE6B299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0F90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8EAE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D9A01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DEDAE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0E69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B602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3EF6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44810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713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BCD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ECB99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9975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4EFB2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564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319165DA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E6762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Resource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0DF3D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0E952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3D78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0A06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74087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5C734718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w w:val="92"/>
                <w:sz w:val="24"/>
              </w:rPr>
            </w:pPr>
            <w:r>
              <w:rPr>
                <w:rFonts w:ascii="Times New Roman" w:eastAsia="Times New Roman" w:hAnsi="Times New Roman"/>
                <w:w w:val="92"/>
                <w:sz w:val="24"/>
              </w:rPr>
              <w:t>R1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B4B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EF07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ACEB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8BD4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36B86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0B5D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CE1D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</w:tr>
      <w:tr w:rsidR="006761B2" w14:paraId="237E28D5" w14:textId="77777777" w:rsidTr="00B73F9D">
        <w:trPr>
          <w:trHeight w:val="29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D2720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Types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2C2A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4EB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EF96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3A09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594F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14:paraId="5B00406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2F7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BB65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E1C7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CF6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EA76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8511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AB35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74F24D05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1374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1F4E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D53E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7B24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F626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DDE3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C26F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47A7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C235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4AC3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F1A6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6027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900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7660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66D4007E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1AC49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B1C8D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31141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9E81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AAA4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2541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250F922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5A4D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0C4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06FD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F2423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9F99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96D34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F18B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04CEC494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3BD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C41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C593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8132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3E6D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C4D0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23EDE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B2B3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4899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FEFD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1517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E2E5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3EA9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A69E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1242CBCF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1193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6E38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BBE9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CBBE1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05F3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258F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3AECB3B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7F4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2745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560A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9D1F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8CEC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10D7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E8D6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38313D77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18A8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D58E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9792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AD1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19EE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AA89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926F3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159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5093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F242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B97C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BA24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AC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7E17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1A4C9B4E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FD0A7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46903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D89D4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D800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69A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4099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36207D0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8947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356F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B359D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4AE9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B8A1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C572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8A77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069FE6C2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EBF7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4716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E69B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A2C1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9E79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73E8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C6F91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DDF3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909E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D194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F0A5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C6DC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BE0F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C7E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76C994D6" w14:textId="77777777" w:rsidTr="00B73F9D">
        <w:trPr>
          <w:trHeight w:val="265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4462A" w14:textId="77777777" w:rsidR="006761B2" w:rsidRDefault="006761B2" w:rsidP="00B73F9D">
            <w:pPr>
              <w:spacing w:line="265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4A11D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57F92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BDA0F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93901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CC71C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77AF5EA7" w14:textId="77777777" w:rsidR="006761B2" w:rsidRDefault="006761B2" w:rsidP="00B73F9D">
            <w:pPr>
              <w:spacing w:line="26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F129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84614" w14:textId="77777777" w:rsidR="006761B2" w:rsidRDefault="006761B2" w:rsidP="00B73F9D">
            <w:pPr>
              <w:spacing w:line="26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53B57" w14:textId="77777777" w:rsidR="006761B2" w:rsidRDefault="006761B2" w:rsidP="00B73F9D">
            <w:pPr>
              <w:spacing w:line="26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25CC9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E5F3E" w14:textId="77777777" w:rsidR="006761B2" w:rsidRDefault="006761B2" w:rsidP="00B73F9D">
            <w:pPr>
              <w:spacing w:line="26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8874A" w14:textId="77777777" w:rsidR="006761B2" w:rsidRDefault="006761B2" w:rsidP="00B73F9D">
            <w:pPr>
              <w:spacing w:line="265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B23CF" w14:textId="77777777" w:rsidR="006761B2" w:rsidRDefault="006761B2" w:rsidP="00B73F9D">
            <w:pPr>
              <w:spacing w:line="265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6761B2" w14:paraId="7494AC7F" w14:textId="77777777" w:rsidTr="00B73F9D">
        <w:trPr>
          <w:trHeight w:val="18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FD16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01EA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3B6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530B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BA62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7B7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98494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FB4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319C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18E6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224B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886D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A66B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418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6761B2" w14:paraId="6EE42B5E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A6EB0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14CD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BE585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1127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D97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A8454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11933DEB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B2B1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0556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9915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A45B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09E4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3B5E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5F85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761B2" w14:paraId="331C6111" w14:textId="77777777" w:rsidTr="00B73F9D">
        <w:trPr>
          <w:trHeight w:val="193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09D3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C791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E119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69EF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CFE9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EA0D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C6F3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312B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1640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8065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7F34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BA83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0B7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A611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</w:tbl>
    <w:p w14:paraId="62C49740" w14:textId="77777777" w:rsidR="006761B2" w:rsidRDefault="006761B2" w:rsidP="006761B2">
      <w:pPr>
        <w:spacing w:line="20" w:lineRule="exact"/>
        <w:rPr>
          <w:rFonts w:ascii="Times New Roman" w:eastAsia="Times New Roman" w:hAnsi="Times New Roman"/>
        </w:rPr>
      </w:pPr>
    </w:p>
    <w:p w14:paraId="2AEB566E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Safe;&lt;p0, p</w:t>
      </w:r>
      <w:proofErr w:type="gramStart"/>
      <w:r>
        <w:rPr>
          <w:rFonts w:ascii="Times New Roman" w:eastAsia="Times New Roman" w:hAnsi="Times New Roman"/>
          <w:sz w:val="28"/>
        </w:rPr>
        <w:t>1,p</w:t>
      </w:r>
      <w:proofErr w:type="gramEnd"/>
      <w:r>
        <w:rPr>
          <w:rFonts w:ascii="Times New Roman" w:eastAsia="Times New Roman" w:hAnsi="Times New Roman"/>
          <w:sz w:val="28"/>
        </w:rPr>
        <w:t>2&gt;</w:t>
      </w:r>
    </w:p>
    <w:p w14:paraId="215F8E2F" w14:textId="77777777" w:rsidR="006761B2" w:rsidRDefault="006761B2" w:rsidP="006761B2">
      <w:pPr>
        <w:spacing w:line="164" w:lineRule="exact"/>
        <w:rPr>
          <w:rFonts w:ascii="Times New Roman" w:eastAsia="Times New Roman" w:hAnsi="Times New Roman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00"/>
        <w:gridCol w:w="600"/>
        <w:gridCol w:w="600"/>
        <w:gridCol w:w="600"/>
        <w:gridCol w:w="580"/>
        <w:gridCol w:w="380"/>
        <w:gridCol w:w="220"/>
        <w:gridCol w:w="600"/>
        <w:gridCol w:w="640"/>
        <w:gridCol w:w="640"/>
        <w:gridCol w:w="600"/>
        <w:gridCol w:w="640"/>
        <w:gridCol w:w="740"/>
      </w:tblGrid>
      <w:tr w:rsidR="006761B2" w14:paraId="536D2189" w14:textId="77777777" w:rsidTr="00B73F9D">
        <w:trPr>
          <w:trHeight w:val="283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E5AD7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Processes</w:t>
            </w:r>
          </w:p>
        </w:tc>
        <w:tc>
          <w:tcPr>
            <w:tcW w:w="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24FEC0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F1EC766" w14:textId="77777777" w:rsidR="006761B2" w:rsidRDefault="006761B2" w:rsidP="00B73F9D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Allocation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45B6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FC2BBC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CABBBC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34EC6D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Max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FC76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401A05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D7044D4" w14:textId="77777777" w:rsidR="006761B2" w:rsidRDefault="006761B2" w:rsidP="00B73F9D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Available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D471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5C6033DF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C591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E1A1E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D65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F9C5A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00EC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E2C45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937A0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BE17F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AA575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675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3E825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19FD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21A0F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8A57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65C035BF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2DEF4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Resource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03AE3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0073B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24A82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1428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2250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4FC49F7E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w w:val="92"/>
                <w:sz w:val="24"/>
              </w:rPr>
            </w:pPr>
            <w:r>
              <w:rPr>
                <w:rFonts w:ascii="Times New Roman" w:eastAsia="Times New Roman" w:hAnsi="Times New Roman"/>
                <w:w w:val="92"/>
                <w:sz w:val="24"/>
              </w:rPr>
              <w:t>R1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85F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AD20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8686F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B108B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64A0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3153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084B8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R3</w:t>
            </w:r>
          </w:p>
        </w:tc>
      </w:tr>
      <w:tr w:rsidR="006761B2" w14:paraId="0ED58285" w14:textId="77777777" w:rsidTr="00B73F9D">
        <w:trPr>
          <w:trHeight w:val="298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AD55A" w14:textId="77777777" w:rsidR="006761B2" w:rsidRDefault="006761B2" w:rsidP="00B73F9D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Types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7A5E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552D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7983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7197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9FAB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14:paraId="7044601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797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E728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BE7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B1B2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D115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FFC1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7005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761B2" w14:paraId="7AE6217B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CEB8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4714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9DB4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EE92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317E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9664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960F8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DB3E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BC8A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CEAA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2256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12D5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45AE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0785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3E198864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F777F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8413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BB5E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E123E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EBE9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BB65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0B58DF2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6476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EA2B2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463C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580D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CC25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8AF0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0034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498188A8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22B8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C097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51CE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3E7D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14BD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6534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66FB5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5A89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1EDE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11F4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97E2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A2B3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9810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8AAE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46140FF4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470F9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EAF0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ED1E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763B6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8FA09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CF899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6669CA7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8281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7E34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73FF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C9A8D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EE31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B6E8C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CB2C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249DF97D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4E74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A186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7712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BB19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7D27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1909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F5ED9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7AA4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CD83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E743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D467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4E69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F4B3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5F39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29275BA4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8F4E5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7CFC8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AF649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7250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5A8C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8F613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4024DC38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1155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D02B3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D612C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5AE27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6C77D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FDE87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8ABE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2052A129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3682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0C97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D8D6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6AAF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8C96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4275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6574F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6060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1CE2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F5E7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7544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8AF0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542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BD68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075787A1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D75BE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AB751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7683B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6760D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BA9A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8A98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174CD14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4DF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065D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F7984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58E52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1EA09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C13B1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C3E86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6761B2" w14:paraId="4343ACE0" w14:textId="77777777" w:rsidTr="00B73F9D">
        <w:trPr>
          <w:trHeight w:val="18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AE30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3B46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4DE7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2796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7254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DE0A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F06B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12A8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8DED8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9FCF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9F97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4992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56E1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CAC1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52B33DCE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BED23" w14:textId="77777777" w:rsidR="006761B2" w:rsidRDefault="006761B2" w:rsidP="00B73F9D">
            <w:pPr>
              <w:spacing w:line="26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5106F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45F6B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D77B2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5A9D4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0EC67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80" w:type="dxa"/>
            <w:shd w:val="clear" w:color="auto" w:fill="auto"/>
            <w:vAlign w:val="bottom"/>
          </w:tcPr>
          <w:p w14:paraId="625A02B5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6CB0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8576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E3F00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38D09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6684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BA67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D026F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6761B2" w14:paraId="2E5224EA" w14:textId="77777777" w:rsidTr="00B73F9D">
        <w:trPr>
          <w:trHeight w:val="190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6EDD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E269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A78F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08CD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771B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24502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E3B2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0812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7157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FA32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364CB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E6DC1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54CD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0E79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6761B2" w14:paraId="57A1F78B" w14:textId="77777777" w:rsidTr="00B73F9D">
        <w:trPr>
          <w:trHeight w:val="263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EE54C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F689A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CCD8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5E8B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CCC0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C20C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14:paraId="644346C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EB56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309D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D3E8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43DC0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1A287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4DC3A" w14:textId="77777777" w:rsidR="006761B2" w:rsidRDefault="006761B2" w:rsidP="00B73F9D">
            <w:pPr>
              <w:spacing w:line="263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165FA" w14:textId="77777777" w:rsidR="006761B2" w:rsidRDefault="006761B2" w:rsidP="00B73F9D">
            <w:pPr>
              <w:spacing w:line="263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6761B2" w14:paraId="571BD3D4" w14:textId="77777777" w:rsidTr="00B73F9D">
        <w:trPr>
          <w:trHeight w:val="19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27386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6C854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000AE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6D59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D25E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2CD4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3AF56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4BED0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92853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CE3F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11569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F44C5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E1B6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EE09D" w14:textId="77777777" w:rsidR="006761B2" w:rsidRDefault="006761B2" w:rsidP="00B73F9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</w:tbl>
    <w:p w14:paraId="619A6253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</w:rPr>
      </w:pPr>
    </w:p>
    <w:p w14:paraId="7ABB0315" w14:textId="77777777" w:rsidR="006761B2" w:rsidRDefault="006761B2" w:rsidP="006761B2">
      <w:pPr>
        <w:spacing w:line="306" w:lineRule="exact"/>
        <w:rPr>
          <w:rFonts w:ascii="Times New Roman" w:eastAsia="Times New Roman" w:hAnsi="Times New Roman"/>
        </w:rPr>
      </w:pPr>
    </w:p>
    <w:p w14:paraId="73724346" w14:textId="77777777" w:rsidR="006761B2" w:rsidRDefault="006761B2" w:rsidP="006761B2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Safe:P</w:t>
      </w:r>
      <w:proofErr w:type="gramEnd"/>
      <w:r>
        <w:rPr>
          <w:rFonts w:ascii="Times New Roman" w:eastAsia="Times New Roman" w:hAnsi="Times New Roman"/>
          <w:sz w:val="28"/>
        </w:rPr>
        <w:t>0,P1,P2,P3,P4&gt;</w:t>
      </w:r>
    </w:p>
    <w:p w14:paraId="018BBE02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</w:rPr>
      </w:pPr>
    </w:p>
    <w:p w14:paraId="690503A7" w14:textId="77777777" w:rsidR="006761B2" w:rsidRDefault="006761B2" w:rsidP="006761B2">
      <w:pPr>
        <w:spacing w:line="200" w:lineRule="exact"/>
        <w:rPr>
          <w:rFonts w:ascii="Times New Roman" w:eastAsia="Times New Roman" w:hAnsi="Times New Roman"/>
        </w:rPr>
      </w:pPr>
    </w:p>
    <w:p w14:paraId="006A0EF7" w14:textId="77777777" w:rsidR="006761B2" w:rsidRDefault="006761B2" w:rsidP="006761B2">
      <w:pPr>
        <w:spacing w:line="252" w:lineRule="exact"/>
        <w:rPr>
          <w:rFonts w:ascii="Times New Roman" w:eastAsia="Times New Roman" w:hAnsi="Times New Roman"/>
        </w:rPr>
      </w:pPr>
    </w:p>
    <w:p w14:paraId="7FCCCAE1" w14:textId="77777777" w:rsidR="006761B2" w:rsidRDefault="006761B2" w:rsidP="006761B2">
      <w:pPr>
        <w:numPr>
          <w:ilvl w:val="0"/>
          <w:numId w:val="6"/>
        </w:numPr>
        <w:tabs>
          <w:tab w:val="left" w:pos="820"/>
        </w:tabs>
        <w:spacing w:line="0" w:lineRule="atLeast"/>
        <w:ind w:left="820" w:hanging="368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If the system is in a safe state then write down the safe sequence and if the system is not</w:t>
      </w:r>
    </w:p>
    <w:p w14:paraId="6E901FEF" w14:textId="77777777" w:rsidR="006761B2" w:rsidRDefault="006761B2" w:rsidP="006761B2">
      <w:pPr>
        <w:spacing w:line="0" w:lineRule="atLeast"/>
        <w:ind w:left="2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 a safe state then give a reason to support your answer.</w:t>
      </w:r>
    </w:p>
    <w:p w14:paraId="2A260857" w14:textId="77777777" w:rsidR="006761B2" w:rsidRDefault="006761B2" w:rsidP="006761B2">
      <w:pPr>
        <w:spacing w:line="1" w:lineRule="exact"/>
        <w:rPr>
          <w:rFonts w:ascii="Times New Roman" w:eastAsia="Times New Roman" w:hAnsi="Times New Roman"/>
        </w:rPr>
      </w:pPr>
    </w:p>
    <w:p w14:paraId="101AB678" w14:textId="77777777" w:rsidR="006761B2" w:rsidRDefault="006761B2" w:rsidP="006761B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Solution</w:t>
      </w:r>
    </w:p>
    <w:p w14:paraId="6BD6CA4B" w14:textId="77777777" w:rsidR="006761B2" w:rsidRDefault="006761B2" w:rsidP="006761B2">
      <w:pPr>
        <w:spacing w:line="188" w:lineRule="exact"/>
        <w:rPr>
          <w:rFonts w:ascii="Times New Roman" w:eastAsia="Times New Roman" w:hAnsi="Times New Roman"/>
        </w:rPr>
      </w:pPr>
    </w:p>
    <w:p w14:paraId="2A1BA1FF" w14:textId="77777777" w:rsidR="006761B2" w:rsidRDefault="006761B2" w:rsidP="006761B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That Sequence &lt; P</w:t>
      </w:r>
      <w:proofErr w:type="gramStart"/>
      <w:r>
        <w:rPr>
          <w:rFonts w:ascii="Times New Roman" w:eastAsia="Times New Roman" w:hAnsi="Times New Roman"/>
          <w:b/>
          <w:sz w:val="24"/>
        </w:rPr>
        <w:t>0,P</w:t>
      </w:r>
      <w:proofErr w:type="gramEnd"/>
      <w:r>
        <w:rPr>
          <w:rFonts w:ascii="Times New Roman" w:eastAsia="Times New Roman" w:hAnsi="Times New Roman"/>
          <w:b/>
          <w:sz w:val="24"/>
        </w:rPr>
        <w:t>1,P2,P3,P4&gt; satisfies safety requirement.</w:t>
      </w:r>
    </w:p>
    <w:p w14:paraId="0911FB77" w14:textId="37408C26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99890" w14:textId="77777777" w:rsidR="00CC7B5B" w:rsidRDefault="00CC7B5B" w:rsidP="00963A37">
      <w:r>
        <w:separator/>
      </w:r>
    </w:p>
  </w:endnote>
  <w:endnote w:type="continuationSeparator" w:id="0">
    <w:p w14:paraId="7AAF1F27" w14:textId="77777777" w:rsidR="00CC7B5B" w:rsidRDefault="00CC7B5B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CCAEE" w14:textId="77777777" w:rsidR="00CC7B5B" w:rsidRDefault="00CC7B5B" w:rsidP="00963A37">
      <w:r>
        <w:separator/>
      </w:r>
    </w:p>
  </w:footnote>
  <w:footnote w:type="continuationSeparator" w:id="0">
    <w:p w14:paraId="3337705F" w14:textId="77777777" w:rsidR="00CC7B5B" w:rsidRDefault="00CC7B5B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CC7B5B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CC7B5B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CC7B5B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151B18"/>
    <w:rsid w:val="0021115A"/>
    <w:rsid w:val="00234D4F"/>
    <w:rsid w:val="00246D71"/>
    <w:rsid w:val="00320820"/>
    <w:rsid w:val="004F5DA9"/>
    <w:rsid w:val="00500CF2"/>
    <w:rsid w:val="006761B2"/>
    <w:rsid w:val="007B4CF5"/>
    <w:rsid w:val="007E6978"/>
    <w:rsid w:val="007F51F7"/>
    <w:rsid w:val="00800529"/>
    <w:rsid w:val="0095506B"/>
    <w:rsid w:val="00963A37"/>
    <w:rsid w:val="00C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2021-02-05T02:42:00Z</dcterms:created>
  <dcterms:modified xsi:type="dcterms:W3CDTF">2021-02-05T02:42:00Z</dcterms:modified>
</cp:coreProperties>
</file>